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1CE2" w14:textId="72EE2983" w:rsidR="006622C1" w:rsidRDefault="00AB4BF8">
      <w:pPr>
        <w:pStyle w:val="Titre4"/>
      </w:pPr>
      <w:r>
        <w:rPr>
          <w:u w:val="single"/>
        </w:rPr>
        <w:t>Concours Eurêka</w:t>
      </w:r>
      <w:r w:rsidR="00466EA4">
        <w:rPr>
          <w:u w:val="single"/>
        </w:rPr>
        <w:t>m</w:t>
      </w:r>
      <w:r>
        <w:rPr>
          <w:u w:val="single"/>
        </w:rPr>
        <w:t>aths</w:t>
      </w:r>
      <w:r w:rsidR="00466EA4">
        <w:tab/>
      </w:r>
      <w:r>
        <w:rPr>
          <w:u w:val="single"/>
        </w:rPr>
        <w:t>Mise en commun des réponses</w:t>
      </w:r>
      <w:r w:rsidR="003A305B">
        <w:rPr>
          <w:u w:val="single"/>
        </w:rPr>
        <w:tab/>
      </w:r>
      <w:r w:rsidR="00466EA4">
        <w:tab/>
      </w:r>
      <w:r>
        <w:rPr>
          <w:u w:val="single"/>
        </w:rPr>
        <w:t>6</w:t>
      </w:r>
      <w:r>
        <w:rPr>
          <w:u w:val="single"/>
          <w:vertAlign w:val="superscript"/>
        </w:rPr>
        <w:t>e</w:t>
      </w:r>
      <w:r>
        <w:rPr>
          <w:u w:val="single"/>
        </w:rPr>
        <w:t xml:space="preserve">… </w:t>
      </w:r>
      <w:r w:rsidR="003A305B">
        <w:rPr>
          <w:u w:val="single"/>
        </w:rPr>
        <w:t>/</w:t>
      </w:r>
      <w:r>
        <w:rPr>
          <w:u w:val="single"/>
        </w:rPr>
        <w:t xml:space="preserve"> </w:t>
      </w:r>
      <w:r w:rsidR="00466EA4">
        <w:rPr>
          <w:u w:val="single"/>
        </w:rPr>
        <w:t>é</w:t>
      </w:r>
      <w:r>
        <w:rPr>
          <w:u w:val="single"/>
        </w:rPr>
        <w:t>cole ……………………....</w:t>
      </w:r>
      <w:r w:rsidR="00466EA4">
        <w:tab/>
      </w:r>
      <w:r>
        <w:rPr>
          <w:sz w:val="26"/>
          <w:szCs w:val="26"/>
          <w:u w:val="single"/>
        </w:rPr>
        <w:t>Finale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202</w:t>
      </w:r>
      <w:r w:rsidR="00466EA4">
        <w:rPr>
          <w:u w:val="single"/>
        </w:rPr>
        <w:t>..</w:t>
      </w:r>
      <w:proofErr w:type="gramEnd"/>
      <w:r>
        <w:rPr>
          <w:u w:val="single"/>
        </w:rPr>
        <w:t>-202</w:t>
      </w:r>
      <w:r w:rsidR="00466EA4">
        <w:rPr>
          <w:u w:val="single"/>
        </w:rPr>
        <w:t>..</w:t>
      </w:r>
    </w:p>
    <w:p w14:paraId="2A6DF600" w14:textId="77777777" w:rsidR="006622C1" w:rsidRDefault="006622C1">
      <w:pPr>
        <w:rPr>
          <w:b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2026"/>
        <w:gridCol w:w="2025"/>
        <w:gridCol w:w="2022"/>
        <w:gridCol w:w="2022"/>
        <w:gridCol w:w="2022"/>
        <w:gridCol w:w="2022"/>
        <w:gridCol w:w="2019"/>
      </w:tblGrid>
      <w:tr w:rsidR="006622C1" w14:paraId="502717DF" w14:textId="77777777"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270E" w14:textId="77777777" w:rsidR="006622C1" w:rsidRDefault="006622C1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21BF" w14:textId="77777777" w:rsidR="006622C1" w:rsidRDefault="00AB4BF8">
            <w:pPr>
              <w:jc w:val="center"/>
            </w:pPr>
            <w:r>
              <w:t>Groupe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782C" w14:textId="77777777" w:rsidR="006622C1" w:rsidRDefault="00AB4BF8">
            <w:pPr>
              <w:jc w:val="center"/>
            </w:pPr>
            <w:r>
              <w:t>Groupe 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1D61" w14:textId="77777777" w:rsidR="006622C1" w:rsidRDefault="00AB4BF8">
            <w:pPr>
              <w:jc w:val="center"/>
            </w:pPr>
            <w:r>
              <w:t>Groupe 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F393" w14:textId="77777777" w:rsidR="006622C1" w:rsidRDefault="00AB4BF8">
            <w:pPr>
              <w:jc w:val="center"/>
            </w:pPr>
            <w:r>
              <w:t>Groupe 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0001" w14:textId="77777777" w:rsidR="006622C1" w:rsidRDefault="00AB4BF8">
            <w:pPr>
              <w:jc w:val="center"/>
            </w:pPr>
            <w:r>
              <w:t>Groupe 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09A4" w14:textId="77777777" w:rsidR="006622C1" w:rsidRDefault="00AB4BF8">
            <w:pPr>
              <w:jc w:val="center"/>
            </w:pPr>
            <w:r>
              <w:t>Groupe 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CC58" w14:textId="77777777" w:rsidR="006622C1" w:rsidRDefault="00AB4BF8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  <w:tr w:rsidR="006622C1" w14:paraId="0CDE2B45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9FEE" w14:textId="539A714B" w:rsidR="006622C1" w:rsidRDefault="00AB4BF8">
            <w:r>
              <w:t>Pb 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rPr>
                <w:vertAlign w:val="superscript"/>
              </w:rPr>
              <w:t xml:space="preserve"> </w:t>
            </w:r>
            <w:r>
              <w:t>1</w:t>
            </w:r>
          </w:p>
          <w:p w14:paraId="4CC31FBD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6AED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FB10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5D1D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2C99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EE94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8D7D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D9A4" w14:textId="77777777" w:rsidR="006622C1" w:rsidRDefault="006622C1">
            <w:pPr>
              <w:jc w:val="center"/>
            </w:pPr>
          </w:p>
        </w:tc>
      </w:tr>
      <w:tr w:rsidR="006622C1" w14:paraId="737CF611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9C81" w14:textId="08D0F6D8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2</w:t>
            </w:r>
          </w:p>
          <w:p w14:paraId="1136E1AC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510A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A009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43F9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9078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2821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6057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C818" w14:textId="77777777" w:rsidR="006622C1" w:rsidRDefault="006622C1">
            <w:pPr>
              <w:jc w:val="center"/>
            </w:pPr>
          </w:p>
        </w:tc>
      </w:tr>
      <w:tr w:rsidR="006622C1" w14:paraId="7EBF804B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D09B" w14:textId="777A1EF9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3</w:t>
            </w:r>
          </w:p>
          <w:p w14:paraId="33678979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C585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3BA3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9828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C5C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C97E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B8F8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E5E6" w14:textId="77777777" w:rsidR="006622C1" w:rsidRDefault="006622C1">
            <w:pPr>
              <w:jc w:val="center"/>
            </w:pPr>
          </w:p>
        </w:tc>
      </w:tr>
      <w:tr w:rsidR="006622C1" w14:paraId="1E3334FF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B1FD" w14:textId="559BCD4F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4</w:t>
            </w:r>
          </w:p>
          <w:p w14:paraId="701DEA62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A9A3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ABC1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E747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524D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4711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0AA7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7A56" w14:textId="77777777" w:rsidR="006622C1" w:rsidRDefault="006622C1">
            <w:pPr>
              <w:jc w:val="center"/>
            </w:pPr>
          </w:p>
        </w:tc>
      </w:tr>
      <w:tr w:rsidR="006622C1" w14:paraId="003709E0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E8DD" w14:textId="76C66B93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5</w:t>
            </w:r>
          </w:p>
          <w:p w14:paraId="5EE63209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759C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C28E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961C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5F73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B038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39DE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FE92" w14:textId="77777777" w:rsidR="006622C1" w:rsidRDefault="006622C1">
            <w:pPr>
              <w:jc w:val="center"/>
            </w:pPr>
          </w:p>
        </w:tc>
      </w:tr>
      <w:tr w:rsidR="006622C1" w14:paraId="317683F7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9E4" w14:textId="291DFAFE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6</w:t>
            </w:r>
          </w:p>
          <w:p w14:paraId="5A8AFD6A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AEB7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68D7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C916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27AF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447B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0FB4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5151" w14:textId="77777777" w:rsidR="006622C1" w:rsidRDefault="006622C1">
            <w:pPr>
              <w:jc w:val="center"/>
            </w:pPr>
          </w:p>
        </w:tc>
      </w:tr>
      <w:tr w:rsidR="006622C1" w14:paraId="237D1E2A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7805" w14:textId="3DA031FC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7</w:t>
            </w:r>
          </w:p>
          <w:p w14:paraId="755610C2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E47B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FBDA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CABE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9EC1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5A1C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B1BA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DFF8" w14:textId="77777777" w:rsidR="006622C1" w:rsidRDefault="006622C1">
            <w:pPr>
              <w:jc w:val="center"/>
            </w:pPr>
          </w:p>
        </w:tc>
      </w:tr>
      <w:tr w:rsidR="006622C1" w14:paraId="0798A7A4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E868" w14:textId="1AB9EF29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8</w:t>
            </w:r>
          </w:p>
          <w:p w14:paraId="61B2ABA1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3521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ED36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9E944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9577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E62C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0E10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3AD3" w14:textId="77777777" w:rsidR="006622C1" w:rsidRDefault="006622C1">
            <w:pPr>
              <w:jc w:val="center"/>
            </w:pPr>
          </w:p>
        </w:tc>
      </w:tr>
      <w:tr w:rsidR="006622C1" w14:paraId="237FF1E8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0324" w14:textId="2FE14A3C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9</w:t>
            </w:r>
          </w:p>
          <w:p w14:paraId="45D93745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3EF0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541B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5E43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EAA2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2ED5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5D05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7922" w14:textId="77777777" w:rsidR="006622C1" w:rsidRDefault="006622C1">
            <w:pPr>
              <w:jc w:val="center"/>
            </w:pPr>
          </w:p>
        </w:tc>
      </w:tr>
      <w:tr w:rsidR="006622C1" w14:paraId="7499C2B3" w14:textId="77777777">
        <w:trPr>
          <w:trHeight w:val="85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21FA" w14:textId="05F3FFA3" w:rsidR="006622C1" w:rsidRDefault="00AB4BF8">
            <w:r>
              <w:t xml:space="preserve">Pb </w:t>
            </w:r>
            <w:r w:rsidR="0024482B">
              <w:t>n</w:t>
            </w:r>
            <w:r w:rsidR="0024482B" w:rsidRPr="0024482B">
              <w:rPr>
                <w:vertAlign w:val="superscript"/>
              </w:rPr>
              <w:t>o</w:t>
            </w:r>
            <w:r w:rsidR="0024482B">
              <w:t xml:space="preserve"> </w:t>
            </w:r>
            <w:r>
              <w:t>10</w:t>
            </w:r>
          </w:p>
          <w:p w14:paraId="2ED465B6" w14:textId="77777777" w:rsidR="006622C1" w:rsidRDefault="00AB4BF8">
            <w:r>
              <w:t>(... pts)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D48E" w14:textId="77777777" w:rsidR="006622C1" w:rsidRDefault="006622C1">
            <w:pPr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1277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58FE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C21D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DB6F" w14:textId="77777777" w:rsidR="006622C1" w:rsidRDefault="006622C1">
            <w:pPr>
              <w:jc w:val="center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DF68" w14:textId="77777777" w:rsidR="006622C1" w:rsidRDefault="006622C1">
            <w:pPr>
              <w:jc w:val="center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6775" w14:textId="77777777" w:rsidR="006622C1" w:rsidRDefault="006622C1">
            <w:pPr>
              <w:jc w:val="center"/>
            </w:pPr>
          </w:p>
        </w:tc>
      </w:tr>
    </w:tbl>
    <w:p w14:paraId="49CF4D01" w14:textId="77777777" w:rsidR="006622C1" w:rsidRDefault="006622C1"/>
    <w:p w14:paraId="50CE8186" w14:textId="5DDE1232" w:rsidR="006622C1" w:rsidRDefault="00AB4BF8">
      <w:r>
        <w:rPr>
          <w:b/>
        </w:rPr>
        <w:t>Problèmes éliminés </w:t>
      </w:r>
      <w:r>
        <w:t xml:space="preserve">: </w:t>
      </w:r>
      <w:r w:rsidR="00466EA4">
        <w:t>n</w:t>
      </w:r>
      <w:r w:rsidR="00466EA4" w:rsidRPr="0024482B">
        <w:rPr>
          <w:vertAlign w:val="superscript"/>
        </w:rPr>
        <w:t>o</w:t>
      </w:r>
      <w:r>
        <w:t xml:space="preserve"> … et </w:t>
      </w:r>
      <w:r w:rsidR="00466EA4">
        <w:t>n</w:t>
      </w:r>
      <w:r w:rsidR="00466EA4" w:rsidRPr="0024482B">
        <w:rPr>
          <w:vertAlign w:val="superscript"/>
        </w:rPr>
        <w:t>o</w:t>
      </w:r>
      <w:r>
        <w:t xml:space="preserve"> …      </w:t>
      </w:r>
      <w:r>
        <w:rPr>
          <w:b/>
        </w:rPr>
        <w:t xml:space="preserve">Joker : </w:t>
      </w:r>
      <w:r>
        <w:t xml:space="preserve">problème </w:t>
      </w:r>
      <w:r w:rsidR="00466EA4">
        <w:t>n</w:t>
      </w:r>
      <w:r w:rsidR="00466EA4" w:rsidRPr="0024482B">
        <w:rPr>
          <w:vertAlign w:val="superscript"/>
        </w:rPr>
        <w:t>o</w:t>
      </w:r>
      <w:r>
        <w:t xml:space="preserve"> …</w:t>
      </w:r>
    </w:p>
    <w:sectPr w:rsidR="006622C1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7274" w14:textId="77777777" w:rsidR="00D93698" w:rsidRDefault="00D93698">
      <w:r>
        <w:separator/>
      </w:r>
    </w:p>
  </w:endnote>
  <w:endnote w:type="continuationSeparator" w:id="0">
    <w:p w14:paraId="3E43A7AD" w14:textId="77777777" w:rsidR="00D93698" w:rsidRDefault="00D9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DA3D" w14:textId="77777777" w:rsidR="00D93698" w:rsidRDefault="00D93698">
      <w:r>
        <w:rPr>
          <w:color w:val="000000"/>
        </w:rPr>
        <w:separator/>
      </w:r>
    </w:p>
  </w:footnote>
  <w:footnote w:type="continuationSeparator" w:id="0">
    <w:p w14:paraId="7438130E" w14:textId="77777777" w:rsidR="00D93698" w:rsidRDefault="00D9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C1"/>
    <w:rsid w:val="000E27D8"/>
    <w:rsid w:val="0024482B"/>
    <w:rsid w:val="003A305B"/>
    <w:rsid w:val="00466EA4"/>
    <w:rsid w:val="006622C1"/>
    <w:rsid w:val="00AB4BF8"/>
    <w:rsid w:val="00D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91FF"/>
  <w15:docId w15:val="{000DBFF3-767B-43C7-8868-D3A4BA1B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LEBORGNE</dc:creator>
  <cp:lastModifiedBy>Armand Leroy</cp:lastModifiedBy>
  <cp:revision>4</cp:revision>
  <cp:lastPrinted>2019-05-21T17:12:00Z</cp:lastPrinted>
  <dcterms:created xsi:type="dcterms:W3CDTF">2021-12-05T20:28:00Z</dcterms:created>
  <dcterms:modified xsi:type="dcterms:W3CDTF">2023-02-14T13:20:00Z</dcterms:modified>
</cp:coreProperties>
</file>